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7744" w14:textId="40347EB8" w:rsidR="009B1024" w:rsidRDefault="009B1024" w:rsidP="00DD41F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9212C45" wp14:editId="26E06D59">
            <wp:simplePos x="0" y="0"/>
            <wp:positionH relativeFrom="column">
              <wp:posOffset>5426710</wp:posOffset>
            </wp:positionH>
            <wp:positionV relativeFrom="paragraph">
              <wp:posOffset>160867</wp:posOffset>
            </wp:positionV>
            <wp:extent cx="584200" cy="605155"/>
            <wp:effectExtent l="0" t="0" r="6350" b="4445"/>
            <wp:wrapThrough wrapText="bothSides">
              <wp:wrapPolygon edited="0">
                <wp:start x="0" y="0"/>
                <wp:lineTo x="0" y="21079"/>
                <wp:lineTo x="21130" y="21079"/>
                <wp:lineTo x="21130" y="0"/>
                <wp:lineTo x="0" y="0"/>
              </wp:wrapPolygon>
            </wp:wrapThrough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EAE2E22" wp14:editId="3E3454BC">
            <wp:simplePos x="0" y="0"/>
            <wp:positionH relativeFrom="column">
              <wp:posOffset>4707043</wp:posOffset>
            </wp:positionH>
            <wp:positionV relativeFrom="paragraph">
              <wp:posOffset>100965</wp:posOffset>
            </wp:positionV>
            <wp:extent cx="719455" cy="657860"/>
            <wp:effectExtent l="0" t="0" r="4445" b="8890"/>
            <wp:wrapThrough wrapText="bothSides">
              <wp:wrapPolygon edited="0">
                <wp:start x="0" y="0"/>
                <wp:lineTo x="0" y="21266"/>
                <wp:lineTo x="21162" y="21266"/>
                <wp:lineTo x="21162" y="0"/>
                <wp:lineTo x="0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ukijos VVG logo light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4DD3896" wp14:editId="7AC1F2C1">
            <wp:simplePos x="0" y="0"/>
            <wp:positionH relativeFrom="column">
              <wp:posOffset>3394498</wp:posOffset>
            </wp:positionH>
            <wp:positionV relativeFrom="paragraph">
              <wp:posOffset>139911</wp:posOffset>
            </wp:positionV>
            <wp:extent cx="1311910" cy="602615"/>
            <wp:effectExtent l="0" t="0" r="2540" b="6985"/>
            <wp:wrapThrough wrapText="bothSides">
              <wp:wrapPolygon edited="0">
                <wp:start x="0" y="0"/>
                <wp:lineTo x="0" y="21168"/>
                <wp:lineTo x="21328" y="21168"/>
                <wp:lineTo x="21328" y="0"/>
                <wp:lineTo x="0" y="0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isiųs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70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AD4D9AD" wp14:editId="35B31426">
            <wp:simplePos x="0" y="0"/>
            <wp:positionH relativeFrom="column">
              <wp:posOffset>2933065</wp:posOffset>
            </wp:positionH>
            <wp:positionV relativeFrom="paragraph">
              <wp:posOffset>84455</wp:posOffset>
            </wp:positionV>
            <wp:extent cx="40640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0250" y="20707"/>
                <wp:lineTo x="20250" y="0"/>
                <wp:lineTo x="0" y="0"/>
              </wp:wrapPolygon>
            </wp:wrapThrough>
            <wp:docPr id="9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70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74B12C" wp14:editId="285180BF">
            <wp:simplePos x="0" y="0"/>
            <wp:positionH relativeFrom="column">
              <wp:posOffset>2162599</wp:posOffset>
            </wp:positionH>
            <wp:positionV relativeFrom="paragraph">
              <wp:posOffset>91228</wp:posOffset>
            </wp:positionV>
            <wp:extent cx="732155" cy="668020"/>
            <wp:effectExtent l="0" t="0" r="0" b="0"/>
            <wp:wrapThrough wrapText="bothSides">
              <wp:wrapPolygon edited="0">
                <wp:start x="0" y="0"/>
                <wp:lineTo x="0" y="20943"/>
                <wp:lineTo x="20794" y="20943"/>
                <wp:lineTo x="20794" y="0"/>
                <wp:lineTo x="0" y="0"/>
              </wp:wrapPolygon>
            </wp:wrapThrough>
            <wp:docPr id="8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BA1">
        <w:rPr>
          <w:rFonts w:ascii="Calibri" w:hAnsi="Calibri" w:cs="Calibri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FA0334" wp14:editId="08FDA051">
            <wp:simplePos x="0" y="0"/>
            <wp:positionH relativeFrom="column">
              <wp:posOffset>-29845</wp:posOffset>
            </wp:positionH>
            <wp:positionV relativeFrom="paragraph">
              <wp:posOffset>99695</wp:posOffset>
            </wp:positionV>
            <wp:extent cx="213487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hrough>
            <wp:docPr id="7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3BA7" w14:textId="70F62CD9" w:rsidR="009B1024" w:rsidRDefault="009B1024" w:rsidP="00DD41F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55483D" w14:textId="7C6959FB" w:rsidR="009B1024" w:rsidRDefault="009B1024" w:rsidP="00DD41F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2C12C71" w14:textId="7CA1D89E" w:rsidR="009B1024" w:rsidRDefault="009B1024" w:rsidP="00DD41F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DE96907" w14:textId="75C662DD" w:rsidR="009B1024" w:rsidRDefault="009B1024" w:rsidP="00DD41F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ACFAD27" w14:textId="77777777" w:rsidR="009B1024" w:rsidRDefault="00DD41F4" w:rsidP="009B1024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Teritorinio bendradarbiavimo </w:t>
      </w:r>
      <w:r w:rsidRPr="003831F4">
        <w:rPr>
          <w:rFonts w:ascii="Times New Roman" w:eastAsiaTheme="minorHAnsi" w:hAnsi="Times New Roman" w:cs="Times New Roman"/>
          <w:sz w:val="24"/>
          <w:szCs w:val="24"/>
        </w:rPr>
        <w:t>projekt</w:t>
      </w:r>
      <w:r>
        <w:rPr>
          <w:rFonts w:ascii="Times New Roman" w:eastAsiaTheme="minorHAnsi" w:hAnsi="Times New Roman" w:cs="Times New Roman"/>
          <w:sz w:val="24"/>
          <w:szCs w:val="24"/>
        </w:rPr>
        <w:t>as</w:t>
      </w:r>
    </w:p>
    <w:p w14:paraId="13744951" w14:textId="43700AAA" w:rsidR="009B1024" w:rsidRDefault="00DD41F4" w:rsidP="009B1024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831F4">
        <w:rPr>
          <w:rFonts w:ascii="Times New Roman" w:eastAsiaTheme="minorHAnsi" w:hAnsi="Times New Roman" w:cs="Times New Roman"/>
          <w:sz w:val="24"/>
          <w:szCs w:val="24"/>
        </w:rPr>
        <w:t>„Sumanaus kaimo link - Kėdainių, Lazdijų ir Radviliškio kai</w:t>
      </w:r>
      <w:r w:rsidR="009B1024">
        <w:rPr>
          <w:rFonts w:ascii="Times New Roman" w:eastAsiaTheme="minorHAnsi" w:hAnsi="Times New Roman" w:cs="Times New Roman"/>
          <w:sz w:val="24"/>
          <w:szCs w:val="24"/>
        </w:rPr>
        <w:t>mo plėtros veikėjų partnerystė“</w:t>
      </w:r>
    </w:p>
    <w:p w14:paraId="5211000D" w14:textId="3C5600E9" w:rsidR="00DD41F4" w:rsidRDefault="00DD41F4" w:rsidP="009B1024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3831F4">
        <w:rPr>
          <w:rFonts w:ascii="Times New Roman" w:eastAsiaTheme="minorHAnsi" w:hAnsi="Times New Roman" w:cs="Times New Roman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sz w:val="24"/>
          <w:szCs w:val="24"/>
        </w:rPr>
        <w:t>r</w:t>
      </w:r>
      <w:r w:rsidRPr="003831F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831F4">
        <w:rPr>
          <w:rFonts w:ascii="Times New Roman" w:eastAsiaTheme="minorHAnsi" w:hAnsi="Times New Roman" w:cs="Times New Roman"/>
          <w:color w:val="000000"/>
          <w:sz w:val="24"/>
          <w:szCs w:val="24"/>
        </w:rPr>
        <w:t>44TT-KK-21-1-00909-PR001</w:t>
      </w:r>
    </w:p>
    <w:p w14:paraId="4AFC1CBC" w14:textId="77777777" w:rsidR="00DD41F4" w:rsidRPr="003831F4" w:rsidRDefault="00DD41F4" w:rsidP="00DD41F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A83A71A" w14:textId="4F583836" w:rsidR="003A5986" w:rsidRPr="009B1024" w:rsidRDefault="009B1024">
      <w:pPr>
        <w:jc w:val="center"/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</w:pPr>
      <w:r w:rsidRPr="009B1024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 xml:space="preserve">Sumanaus kaimo kūrybinės dirbtuvės </w:t>
      </w:r>
    </w:p>
    <w:p w14:paraId="687F89E1" w14:textId="77777777" w:rsidR="00366466" w:rsidRDefault="00366466" w:rsidP="00B76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2326E" w14:textId="6C43118C" w:rsidR="00DD41F4" w:rsidRPr="007E7807" w:rsidRDefault="00DD41F4" w:rsidP="00B76710">
      <w:pPr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>Vieta:</w:t>
      </w:r>
      <w:r w:rsidR="00DF222B">
        <w:rPr>
          <w:rFonts w:ascii="Times New Roman" w:hAnsi="Times New Roman" w:cs="Times New Roman"/>
          <w:b/>
          <w:sz w:val="24"/>
          <w:szCs w:val="24"/>
        </w:rPr>
        <w:t xml:space="preserve"> Bažnyčios g. 7, Liškiava, Varėnos sav. </w:t>
      </w:r>
    </w:p>
    <w:p w14:paraId="2DDE5AB7" w14:textId="77777777" w:rsidR="00DF222B" w:rsidRDefault="00DD41F4" w:rsidP="00B76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>Lektor</w:t>
      </w:r>
      <w:r w:rsidR="00033CFF">
        <w:rPr>
          <w:rFonts w:ascii="Times New Roman" w:hAnsi="Times New Roman" w:cs="Times New Roman"/>
          <w:b/>
          <w:sz w:val="24"/>
          <w:szCs w:val="24"/>
        </w:rPr>
        <w:t>iai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7CA3" w:rsidRPr="004F5E43">
        <w:rPr>
          <w:rFonts w:ascii="Times New Roman" w:hAnsi="Times New Roman" w:cs="Times New Roman"/>
          <w:b/>
          <w:sz w:val="24"/>
          <w:szCs w:val="24"/>
        </w:rPr>
        <w:t>VšĮ Tvari idėja direktorė Reda Kneizevičienė</w:t>
      </w:r>
    </w:p>
    <w:p w14:paraId="18A8DAC0" w14:textId="7E64D096" w:rsidR="003A5986" w:rsidRPr="00DF3233" w:rsidRDefault="00DF3233" w:rsidP="00DF3233">
      <w:pPr>
        <w:rPr>
          <w:rFonts w:ascii="Times New Roman" w:hAnsi="Times New Roman" w:cs="Times New Roman"/>
          <w:b/>
          <w:sz w:val="24"/>
          <w:szCs w:val="24"/>
        </w:rPr>
      </w:pPr>
      <w:r w:rsidRPr="00DF3233">
        <w:rPr>
          <w:rFonts w:ascii="Times New Roman" w:hAnsi="Times New Roman" w:cs="Times New Roman"/>
          <w:b/>
          <w:sz w:val="24"/>
          <w:szCs w:val="24"/>
        </w:rPr>
        <w:t>Kavinės Druska Pipirai savininkas Virginijus Brakauskas</w:t>
      </w:r>
      <w:r w:rsidR="00E47353" w:rsidRPr="00DF3233">
        <w:rPr>
          <w:rFonts w:ascii="Times New Roman" w:hAnsi="Times New Roman" w:cs="Times New Roman"/>
          <w:b/>
          <w:sz w:val="24"/>
          <w:szCs w:val="24"/>
        </w:rPr>
        <w:tab/>
      </w:r>
    </w:p>
    <w:p w14:paraId="20DCC6F4" w14:textId="6EA8A406" w:rsidR="003A5986" w:rsidRPr="00B76710" w:rsidRDefault="00E47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10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3D366574" w14:textId="11F8AC56" w:rsidR="00B76710" w:rsidRPr="00B76710" w:rsidRDefault="00D070C9" w:rsidP="00B76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2024-0</w:t>
      </w:r>
      <w:r w:rsidR="00620F0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-2</w:t>
      </w:r>
      <w:r w:rsidR="00620F09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bookmarkStart w:id="0" w:name="_GoBack"/>
      <w:bookmarkEnd w:id="0"/>
    </w:p>
    <w:p w14:paraId="50C931E4" w14:textId="77777777" w:rsidR="003A5986" w:rsidRDefault="003A5986"/>
    <w:tbl>
      <w:tblPr>
        <w:tblW w:w="98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74"/>
        <w:gridCol w:w="8226"/>
      </w:tblGrid>
      <w:tr w:rsidR="003A5986" w14:paraId="4617B594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BDAF5" w14:textId="7FF16893" w:rsidR="003A5986" w:rsidRDefault="00E47353" w:rsidP="00D0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070C9">
              <w:rPr>
                <w:rFonts w:ascii="Times New Roman" w:hAnsi="Times New Roman" w:cs="Times New Roman"/>
                <w:sz w:val="24"/>
                <w:szCs w:val="24"/>
              </w:rPr>
              <w:t>00 – 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BCEC1" w14:textId="5883897E" w:rsidR="003A5986" w:rsidRDefault="00E4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registracija</w:t>
            </w:r>
            <w:r w:rsidR="0086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986" w14:paraId="76CF7699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DC529" w14:textId="6CACB4BC" w:rsidR="003A5986" w:rsidRDefault="00D0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</w:t>
            </w:r>
            <w:r w:rsidR="00E473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179EE" w14:textId="0118CF7F" w:rsidR="003A5986" w:rsidRPr="00DD41F4" w:rsidRDefault="00E47353" w:rsidP="003C1376">
            <w:pPr>
              <w:pStyle w:val="BodyText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Įžanga ir dalyvių prisistatymas</w:t>
            </w:r>
            <w:r w:rsidR="00DD41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3C13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kūrybinių dirbtuvių lūkesčiai</w:t>
            </w:r>
            <w:r w:rsidR="00DD41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3A5986" w14:paraId="5EC03A8B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D54E" w14:textId="71344C93" w:rsidR="003A5986" w:rsidRDefault="0086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E47353">
              <w:rPr>
                <w:rFonts w:ascii="Times New Roman" w:hAnsi="Times New Roman" w:cs="Times New Roman"/>
                <w:sz w:val="24"/>
                <w:szCs w:val="24"/>
              </w:rPr>
              <w:t>0 – 11.30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1F791" w14:textId="562CBB90" w:rsidR="00B63719" w:rsidRDefault="0086029C" w:rsidP="0086029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54950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 w:rsidR="003C13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F222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="00E75AF3">
              <w:rPr>
                <w:rFonts w:ascii="Times New Roman" w:hAnsi="Times New Roman" w:cs="Times New Roman"/>
                <w:sz w:val="24"/>
                <w:szCs w:val="24"/>
              </w:rPr>
              <w:t xml:space="preserve">tinimo paslaugų </w:t>
            </w:r>
            <w:bookmarkEnd w:id="1"/>
            <w:r w:rsidR="00E75AF3">
              <w:rPr>
                <w:rFonts w:ascii="Times New Roman" w:hAnsi="Times New Roman" w:cs="Times New Roman"/>
                <w:sz w:val="24"/>
                <w:szCs w:val="24"/>
              </w:rPr>
              <w:t xml:space="preserve">teikimo iššūkiai. Geroji patirtis“ </w:t>
            </w:r>
          </w:p>
          <w:p w14:paraId="4AD4BF6B" w14:textId="20E5174C" w:rsidR="0086029C" w:rsidRPr="0086029C" w:rsidRDefault="0086029C" w:rsidP="00E75AF3">
            <w:pPr>
              <w:pStyle w:val="BodyText"/>
              <w:rPr>
                <w:i/>
                <w:lang w:val="lt-LT"/>
              </w:rPr>
            </w:pPr>
            <w:r w:rsidRPr="008602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7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Kavinės Druska Pipirai savininkas Virginijus Brakauskas </w:t>
            </w:r>
            <w:r w:rsidRPr="008602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C7779" w14:paraId="7141E10B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13860" w14:textId="0B5E35C1" w:rsidR="00CC7779" w:rsidRDefault="00E7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11.30 -11.45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CA7E5" w14:textId="0CBAC9B4" w:rsidR="00CC7779" w:rsidRDefault="00E75AF3" w:rsidP="0086029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3A5986" w14:paraId="77FC19F1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2DC10" w14:textId="0DEA72BC" w:rsidR="003A5986" w:rsidRDefault="00E47353" w:rsidP="00E7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75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E7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0DF8B" w14:textId="4DD89A77" w:rsidR="00B63719" w:rsidRDefault="00B63719" w:rsidP="00B6371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„</w:t>
            </w:r>
            <w:r w:rsidR="00E75AF3">
              <w:rPr>
                <w:rFonts w:ascii="Times New Roman" w:hAnsi="Times New Roman" w:cs="Times New Roman"/>
                <w:sz w:val="24"/>
                <w:szCs w:val="24"/>
              </w:rPr>
              <w:t>Kaip sukurti patraukią reklamą maitinimo paslaugoms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14:paraId="10110511" w14:textId="6ADE422F" w:rsidR="00B0395B" w:rsidRDefault="00B63719" w:rsidP="00B6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Visuomenės sveikatos centro prie SAM </w:t>
            </w:r>
            <w:r w:rsidRPr="00DF222B">
              <w:rPr>
                <w:rFonts w:ascii="Times New Roman" w:hAnsi="Times New Roman" w:cs="Times New Roman"/>
                <w:i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tovas</w:t>
            </w:r>
            <w:r w:rsidRPr="008602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29C" w14:paraId="39601EC3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0A0D8" w14:textId="6FDD224A" w:rsidR="0086029C" w:rsidRDefault="00E7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746B3" w14:textId="5B31E263" w:rsidR="0086029C" w:rsidRDefault="00E7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3A5986" w14:paraId="170A1A73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63D94" w14:textId="4678F882" w:rsidR="003A5986" w:rsidRDefault="00E7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0395B">
              <w:rPr>
                <w:rFonts w:ascii="Times New Roman" w:hAnsi="Times New Roman" w:cs="Times New Roman"/>
                <w:sz w:val="24"/>
                <w:szCs w:val="24"/>
              </w:rPr>
              <w:t>0 – 14.0</w:t>
            </w:r>
            <w:r w:rsidR="00E473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50C6A" w14:textId="4F8A30FC" w:rsidR="003A5986" w:rsidRDefault="00E75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Išvykstame į Druskininkų savivaldybę</w:t>
            </w:r>
          </w:p>
        </w:tc>
      </w:tr>
      <w:tr w:rsidR="00CC7779" w14:paraId="46190317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55C61" w14:textId="1041C73B" w:rsidR="00CC7779" w:rsidRDefault="00CC7779" w:rsidP="00C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5F4B1" w14:textId="7B670850" w:rsidR="00CC7779" w:rsidRPr="00033CFF" w:rsidRDefault="00CC7779" w:rsidP="00CC7779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 Tvarus medžiagų panaudojimas“ ( Amatų centras „ Menų kalvė“)</w:t>
            </w:r>
          </w:p>
        </w:tc>
      </w:tr>
      <w:tr w:rsidR="00CC7779" w14:paraId="2B660D77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86C8F" w14:textId="74453854" w:rsidR="00CC7779" w:rsidRDefault="00CC7779" w:rsidP="00C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996AC" w14:textId="11E5BD26" w:rsidR="00CC7779" w:rsidRDefault="00CC7779" w:rsidP="00C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Kulinarinis paveldas edukacinėje programoje ( Dzūkijos miškas) </w:t>
            </w:r>
          </w:p>
        </w:tc>
      </w:tr>
      <w:tr w:rsidR="00CC7779" w14:paraId="73332D99" w14:textId="77777777" w:rsidTr="00366466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F64ED" w14:textId="68300B37" w:rsidR="00CC7779" w:rsidRDefault="00CC7779" w:rsidP="00C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– 20.30 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F91A5" w14:textId="5C9FA46F" w:rsidR="00CC7779" w:rsidRDefault="00CC7779" w:rsidP="00CC7779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Edukacinės programa „</w:t>
            </w:r>
            <w:r w:rsidRPr="00CC77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Elegantiškas vakaras Dvaro paslaptys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Istorinė kulinarinio paveldo vakarienė</w:t>
            </w:r>
          </w:p>
        </w:tc>
      </w:tr>
    </w:tbl>
    <w:p w14:paraId="0B41CF50" w14:textId="072E468D" w:rsidR="003A5986" w:rsidRPr="00366466" w:rsidRDefault="00E47353" w:rsidP="00366466">
      <w:pPr>
        <w:pStyle w:val="BodyText"/>
        <w:jc w:val="both"/>
        <w:rPr>
          <w:lang w:val="lt-LT"/>
        </w:rPr>
      </w:pPr>
      <w:r>
        <w:tab/>
      </w:r>
    </w:p>
    <w:p w14:paraId="5FC9CA7B" w14:textId="6CB1CAFD" w:rsidR="003A5986" w:rsidRPr="00B76710" w:rsidRDefault="00E47353" w:rsidP="00DD41F4">
      <w:pPr>
        <w:rPr>
          <w:rFonts w:ascii="Times New Roman" w:hAnsi="Times New Roman" w:cs="Times New Roman"/>
          <w:sz w:val="24"/>
          <w:szCs w:val="24"/>
        </w:rPr>
      </w:pPr>
      <w:r w:rsidRPr="00B76710">
        <w:rPr>
          <w:rFonts w:ascii="Times New Roman" w:hAnsi="Times New Roman" w:cs="Times New Roman"/>
          <w:sz w:val="24"/>
          <w:szCs w:val="24"/>
        </w:rPr>
        <w:t>* Renginyje bus fotografuojama, nuotraukos viešinamos.</w:t>
      </w:r>
    </w:p>
    <w:p w14:paraId="4A25E0FB" w14:textId="77777777" w:rsidR="003A5986" w:rsidRDefault="00E4735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B76710">
        <w:rPr>
          <w:rFonts w:ascii="Times New Roman" w:hAnsi="Times New Roman" w:cs="Times New Roman"/>
          <w:sz w:val="24"/>
          <w:szCs w:val="24"/>
        </w:rPr>
        <w:tab/>
      </w:r>
    </w:p>
    <w:p w14:paraId="78DACB83" w14:textId="77777777" w:rsidR="004F5E43" w:rsidRDefault="004F5E4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14:paraId="7CBE5B18" w14:textId="77777777" w:rsidR="004F5E43" w:rsidRDefault="004F5E4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14:paraId="2DB9A753" w14:textId="77777777" w:rsidR="004F5E43" w:rsidRDefault="004F5E4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14:paraId="4654DB84" w14:textId="77777777" w:rsidR="004F5E43" w:rsidRDefault="004F5E4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14:paraId="1165CB7B" w14:textId="77777777" w:rsidR="004F5E43" w:rsidRDefault="004F5E43" w:rsidP="004F5E4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26DE9899" wp14:editId="4490FC46">
            <wp:simplePos x="0" y="0"/>
            <wp:positionH relativeFrom="column">
              <wp:posOffset>5426710</wp:posOffset>
            </wp:positionH>
            <wp:positionV relativeFrom="paragraph">
              <wp:posOffset>160867</wp:posOffset>
            </wp:positionV>
            <wp:extent cx="584200" cy="605155"/>
            <wp:effectExtent l="0" t="0" r="6350" b="4445"/>
            <wp:wrapThrough wrapText="bothSides">
              <wp:wrapPolygon edited="0">
                <wp:start x="0" y="0"/>
                <wp:lineTo x="0" y="21079"/>
                <wp:lineTo x="21130" y="21079"/>
                <wp:lineTo x="21130" y="0"/>
                <wp:lineTo x="0" y="0"/>
              </wp:wrapPolygon>
            </wp:wrapThrough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092AE957" wp14:editId="4E467543">
            <wp:simplePos x="0" y="0"/>
            <wp:positionH relativeFrom="column">
              <wp:posOffset>4707043</wp:posOffset>
            </wp:positionH>
            <wp:positionV relativeFrom="paragraph">
              <wp:posOffset>100965</wp:posOffset>
            </wp:positionV>
            <wp:extent cx="719455" cy="657860"/>
            <wp:effectExtent l="0" t="0" r="4445" b="8890"/>
            <wp:wrapThrough wrapText="bothSides">
              <wp:wrapPolygon edited="0">
                <wp:start x="0" y="0"/>
                <wp:lineTo x="0" y="21266"/>
                <wp:lineTo x="21162" y="21266"/>
                <wp:lineTo x="21162" y="0"/>
                <wp:lineTo x="0" y="0"/>
              </wp:wrapPolygon>
            </wp:wrapThrough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ukijos VVG logo light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000D7033" wp14:editId="1E95F460">
            <wp:simplePos x="0" y="0"/>
            <wp:positionH relativeFrom="column">
              <wp:posOffset>3394498</wp:posOffset>
            </wp:positionH>
            <wp:positionV relativeFrom="paragraph">
              <wp:posOffset>139911</wp:posOffset>
            </wp:positionV>
            <wp:extent cx="1311910" cy="602615"/>
            <wp:effectExtent l="0" t="0" r="2540" b="6985"/>
            <wp:wrapThrough wrapText="bothSides">
              <wp:wrapPolygon edited="0">
                <wp:start x="0" y="0"/>
                <wp:lineTo x="0" y="21168"/>
                <wp:lineTo x="21328" y="21168"/>
                <wp:lineTo x="21328" y="0"/>
                <wp:lineTo x="0" y="0"/>
              </wp:wrapPolygon>
            </wp:wrapThrough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isiųs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70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9CCC1EB" wp14:editId="3F3840F1">
            <wp:simplePos x="0" y="0"/>
            <wp:positionH relativeFrom="column">
              <wp:posOffset>2933065</wp:posOffset>
            </wp:positionH>
            <wp:positionV relativeFrom="paragraph">
              <wp:posOffset>84455</wp:posOffset>
            </wp:positionV>
            <wp:extent cx="40640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0250" y="20707"/>
                <wp:lineTo x="20250" y="0"/>
                <wp:lineTo x="0" y="0"/>
              </wp:wrapPolygon>
            </wp:wrapThrough>
            <wp:docPr id="1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70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C203F08" wp14:editId="2C1EFBCF">
            <wp:simplePos x="0" y="0"/>
            <wp:positionH relativeFrom="column">
              <wp:posOffset>2162599</wp:posOffset>
            </wp:positionH>
            <wp:positionV relativeFrom="paragraph">
              <wp:posOffset>91228</wp:posOffset>
            </wp:positionV>
            <wp:extent cx="732155" cy="668020"/>
            <wp:effectExtent l="0" t="0" r="0" b="0"/>
            <wp:wrapThrough wrapText="bothSides">
              <wp:wrapPolygon edited="0">
                <wp:start x="0" y="0"/>
                <wp:lineTo x="0" y="20943"/>
                <wp:lineTo x="20794" y="20943"/>
                <wp:lineTo x="20794" y="0"/>
                <wp:lineTo x="0" y="0"/>
              </wp:wrapPolygon>
            </wp:wrapThrough>
            <wp:docPr id="1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BA1">
        <w:rPr>
          <w:rFonts w:ascii="Calibri" w:hAnsi="Calibri" w:cs="Calibri"/>
          <w:b/>
          <w:bCs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BAF0F3D" wp14:editId="45E8653C">
            <wp:simplePos x="0" y="0"/>
            <wp:positionH relativeFrom="column">
              <wp:posOffset>-29845</wp:posOffset>
            </wp:positionH>
            <wp:positionV relativeFrom="paragraph">
              <wp:posOffset>99695</wp:posOffset>
            </wp:positionV>
            <wp:extent cx="213487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hrough>
            <wp:docPr id="1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BEFA0" w14:textId="77777777" w:rsidR="004F5E43" w:rsidRDefault="004F5E43" w:rsidP="004F5E4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B647A9B" w14:textId="77777777" w:rsidR="004F5E43" w:rsidRDefault="004F5E43" w:rsidP="004F5E4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8C06FF7" w14:textId="77777777" w:rsidR="004F5E43" w:rsidRDefault="004F5E43" w:rsidP="004F5E4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9942089" w14:textId="77777777" w:rsidR="004F5E43" w:rsidRDefault="004F5E43" w:rsidP="004F5E4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2B0FE63" w14:textId="77777777" w:rsidR="004F5E43" w:rsidRDefault="004F5E43" w:rsidP="004F5E43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Teritorinio bendradarbiavimo </w:t>
      </w:r>
      <w:r w:rsidRPr="003831F4">
        <w:rPr>
          <w:rFonts w:ascii="Times New Roman" w:eastAsiaTheme="minorHAnsi" w:hAnsi="Times New Roman" w:cs="Times New Roman"/>
          <w:sz w:val="24"/>
          <w:szCs w:val="24"/>
        </w:rPr>
        <w:t>projekt</w:t>
      </w:r>
      <w:r>
        <w:rPr>
          <w:rFonts w:ascii="Times New Roman" w:eastAsiaTheme="minorHAnsi" w:hAnsi="Times New Roman" w:cs="Times New Roman"/>
          <w:sz w:val="24"/>
          <w:szCs w:val="24"/>
        </w:rPr>
        <w:t>as</w:t>
      </w:r>
    </w:p>
    <w:p w14:paraId="6B1BF4E7" w14:textId="77777777" w:rsidR="004F5E43" w:rsidRDefault="004F5E43" w:rsidP="004F5E4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831F4">
        <w:rPr>
          <w:rFonts w:ascii="Times New Roman" w:eastAsiaTheme="minorHAnsi" w:hAnsi="Times New Roman" w:cs="Times New Roman"/>
          <w:sz w:val="24"/>
          <w:szCs w:val="24"/>
        </w:rPr>
        <w:t>„Sumanaus kaimo link - Kėdainių, Lazdijų ir Radviliškio kai</w:t>
      </w:r>
      <w:r>
        <w:rPr>
          <w:rFonts w:ascii="Times New Roman" w:eastAsiaTheme="minorHAnsi" w:hAnsi="Times New Roman" w:cs="Times New Roman"/>
          <w:sz w:val="24"/>
          <w:szCs w:val="24"/>
        </w:rPr>
        <w:t>mo plėtros veikėjų partnerystė“</w:t>
      </w:r>
    </w:p>
    <w:p w14:paraId="2A8F3310" w14:textId="77777777" w:rsidR="004F5E43" w:rsidRDefault="004F5E43" w:rsidP="004F5E43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3831F4">
        <w:rPr>
          <w:rFonts w:ascii="Times New Roman" w:eastAsiaTheme="minorHAnsi" w:hAnsi="Times New Roman" w:cs="Times New Roman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sz w:val="24"/>
          <w:szCs w:val="24"/>
        </w:rPr>
        <w:t>r</w:t>
      </w:r>
      <w:r w:rsidRPr="003831F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831F4">
        <w:rPr>
          <w:rFonts w:ascii="Times New Roman" w:eastAsiaTheme="minorHAnsi" w:hAnsi="Times New Roman" w:cs="Times New Roman"/>
          <w:color w:val="000000"/>
          <w:sz w:val="24"/>
          <w:szCs w:val="24"/>
        </w:rPr>
        <w:t>44TT-KK-21-1-00909-PR001</w:t>
      </w:r>
    </w:p>
    <w:p w14:paraId="52A6AB14" w14:textId="77777777" w:rsidR="004F5E43" w:rsidRPr="003831F4" w:rsidRDefault="004F5E43" w:rsidP="004F5E4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EFDF5EE" w14:textId="77777777" w:rsidR="004F5E43" w:rsidRPr="009B1024" w:rsidRDefault="004F5E43" w:rsidP="004F5E43">
      <w:pPr>
        <w:jc w:val="center"/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</w:pPr>
      <w:r w:rsidRPr="009B1024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 xml:space="preserve">Sumanaus kaimo kūrybinės dirbtuvės </w:t>
      </w:r>
    </w:p>
    <w:p w14:paraId="4FD0993B" w14:textId="77777777" w:rsidR="004F5E43" w:rsidRDefault="004F5E43" w:rsidP="004F5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9976F" w14:textId="77777777" w:rsidR="00CC7779" w:rsidRPr="007E7807" w:rsidRDefault="004F5E43" w:rsidP="00CC7779">
      <w:pPr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 xml:space="preserve">Vieta:  </w:t>
      </w:r>
      <w:r w:rsidR="00CC7779">
        <w:rPr>
          <w:rFonts w:ascii="Times New Roman" w:hAnsi="Times New Roman" w:cs="Times New Roman"/>
          <w:b/>
          <w:sz w:val="24"/>
          <w:szCs w:val="24"/>
        </w:rPr>
        <w:t xml:space="preserve">Bažnyčios g. 7, Liškiava, Varėnos sav. </w:t>
      </w:r>
    </w:p>
    <w:p w14:paraId="10659A77" w14:textId="07F04F29" w:rsidR="001A46A8" w:rsidRDefault="004F5E43" w:rsidP="00CC7779">
      <w:pPr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>Lektor</w:t>
      </w:r>
      <w:r w:rsidR="00033CFF">
        <w:rPr>
          <w:rFonts w:ascii="Times New Roman" w:hAnsi="Times New Roman" w:cs="Times New Roman"/>
          <w:b/>
          <w:sz w:val="24"/>
          <w:szCs w:val="24"/>
        </w:rPr>
        <w:t>ė</w:t>
      </w:r>
      <w:r w:rsidR="00840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6A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6A8">
        <w:rPr>
          <w:rFonts w:ascii="Times New Roman" w:hAnsi="Times New Roman" w:cs="Times New Roman"/>
          <w:b/>
          <w:sz w:val="24"/>
          <w:szCs w:val="24"/>
        </w:rPr>
        <w:t xml:space="preserve">UAB VR Traiding lektoriai </w:t>
      </w:r>
    </w:p>
    <w:p w14:paraId="39561E70" w14:textId="24E38FB0" w:rsidR="001A46A8" w:rsidRDefault="001A46A8" w:rsidP="001A4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>Lektor</w:t>
      </w:r>
      <w:r>
        <w:rPr>
          <w:rFonts w:ascii="Times New Roman" w:hAnsi="Times New Roman" w:cs="Times New Roman"/>
          <w:b/>
          <w:sz w:val="24"/>
          <w:szCs w:val="24"/>
        </w:rPr>
        <w:t xml:space="preserve">iai – </w:t>
      </w:r>
      <w:r w:rsidRPr="004F5E43">
        <w:rPr>
          <w:rFonts w:ascii="Times New Roman" w:hAnsi="Times New Roman" w:cs="Times New Roman"/>
          <w:b/>
          <w:sz w:val="24"/>
          <w:szCs w:val="24"/>
        </w:rPr>
        <w:t>VšĮ Tvari idėja direktorė Reda Kneizevičienė</w:t>
      </w:r>
    </w:p>
    <w:p w14:paraId="3526540A" w14:textId="2AD13A55" w:rsidR="004F5E43" w:rsidRPr="00B76710" w:rsidRDefault="004F5E43" w:rsidP="00033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10">
        <w:rPr>
          <w:rFonts w:ascii="Times New Roman" w:hAnsi="Times New Roman" w:cs="Times New Roman"/>
          <w:b/>
          <w:sz w:val="24"/>
          <w:szCs w:val="24"/>
        </w:rPr>
        <w:tab/>
      </w:r>
    </w:p>
    <w:p w14:paraId="1A72E5DE" w14:textId="77777777" w:rsidR="004F5E43" w:rsidRPr="00B76710" w:rsidRDefault="004F5E43" w:rsidP="004F5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10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44E92E25" w14:textId="2D75DECA" w:rsidR="004F5E43" w:rsidRPr="00B76710" w:rsidRDefault="004F5E43" w:rsidP="004F5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2023-06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1A46A8">
        <w:rPr>
          <w:rFonts w:ascii="Times New Roman" w:hAnsi="Times New Roman" w:cs="Times New Roman"/>
          <w:b/>
          <w:sz w:val="24"/>
          <w:szCs w:val="24"/>
          <w:lang w:val="lt-LT"/>
        </w:rPr>
        <w:t>27</w:t>
      </w:r>
    </w:p>
    <w:p w14:paraId="409C19A2" w14:textId="77777777" w:rsidR="004F5E43" w:rsidRDefault="004F5E43" w:rsidP="004F5E43"/>
    <w:tbl>
      <w:tblPr>
        <w:tblW w:w="98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74"/>
        <w:gridCol w:w="8226"/>
      </w:tblGrid>
      <w:tr w:rsidR="004F5E43" w14:paraId="22531F8C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02DAC" w14:textId="71611077" w:rsidR="004F5E43" w:rsidRDefault="00C22E1E" w:rsidP="0066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</w:t>
            </w:r>
            <w:r w:rsidR="004F5E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506D0" w14:textId="0213FCFA" w:rsidR="004F5E43" w:rsidRDefault="00C22E1E" w:rsidP="00C2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Pusry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čiai</w:t>
            </w:r>
          </w:p>
        </w:tc>
      </w:tr>
      <w:tr w:rsidR="001A46A8" w14:paraId="5BD7ED42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09E88" w14:textId="0489C5FF" w:rsidR="001A46A8" w:rsidRDefault="001A46A8" w:rsidP="0066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EB523" w14:textId="396B6141" w:rsidR="001A46A8" w:rsidRDefault="001A46A8" w:rsidP="00C2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paveldo objektų įveiklinimo galimybės. Edukacinė programa „ Liškiavos lobio paieškos“</w:t>
            </w:r>
          </w:p>
        </w:tc>
      </w:tr>
      <w:tr w:rsidR="001A46A8" w14:paraId="49DBAEE1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E0A5C" w14:textId="00AB41A0" w:rsidR="001A46A8" w:rsidRDefault="001A46A8" w:rsidP="009B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9B6C8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86726" w14:textId="77777777" w:rsidR="001A46A8" w:rsidRDefault="001A46A8" w:rsidP="001A46A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 „Maisto veterinarijos reikalavimai maitinimo įstaigoje“ </w:t>
            </w:r>
          </w:p>
          <w:p w14:paraId="6C1056B8" w14:textId="5B0884AD" w:rsidR="001A46A8" w:rsidRPr="0010140F" w:rsidRDefault="001A46A8" w:rsidP="001A46A8">
            <w:pPr>
              <w:pStyle w:val="BodyText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Klausima- atsakymai</w:t>
            </w:r>
          </w:p>
        </w:tc>
      </w:tr>
      <w:tr w:rsidR="001A46A8" w14:paraId="446A7593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E3082" w14:textId="71310E19" w:rsidR="001A46A8" w:rsidRDefault="009B6C86" w:rsidP="009B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1A46A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7C12B" w14:textId="19E56B0A" w:rsidR="001A46A8" w:rsidRDefault="001A46A8" w:rsidP="001A46A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1A46A8" w14:paraId="6E053E43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0C615" w14:textId="7DF849B6" w:rsidR="001A46A8" w:rsidRDefault="009B6C86" w:rsidP="009B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34916" w14:textId="77777777" w:rsidR="001A46A8" w:rsidRDefault="001A46A8" w:rsidP="001A46A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 „Higienos reikalavimai maitinimo ir apgyvendinimo paslaugas teikiančiose įmonėse“ </w:t>
            </w:r>
          </w:p>
          <w:p w14:paraId="634BCD06" w14:textId="018CCC6B" w:rsidR="001A46A8" w:rsidRPr="0010140F" w:rsidRDefault="001A46A8" w:rsidP="001A46A8">
            <w:pPr>
              <w:pStyle w:val="BodyTex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Klausimai- atsakymai</w:t>
            </w:r>
          </w:p>
        </w:tc>
      </w:tr>
      <w:tr w:rsidR="001A46A8" w14:paraId="6221152B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DD2A3" w14:textId="7B89CC9C" w:rsidR="001A46A8" w:rsidRDefault="009B6C86" w:rsidP="001A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6928D" w14:textId="6036F555" w:rsidR="001A46A8" w:rsidRDefault="009B6C86" w:rsidP="001A46A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1A46A8" w14:paraId="5992D231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CEC5D" w14:textId="230C86CF" w:rsidR="001A46A8" w:rsidRDefault="001A46A8" w:rsidP="001A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164">
              <w:rPr>
                <w:rFonts w:ascii="Times New Roman" w:hAnsi="Times New Roman" w:cs="Times New Roman"/>
                <w:sz w:val="24"/>
                <w:szCs w:val="24"/>
              </w:rPr>
              <w:t>4.00 –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48BC6" w14:textId="34C4080A" w:rsidR="001A46A8" w:rsidRDefault="00BC0164" w:rsidP="00BC01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 Be gero puodo nebus skanaus maisto“ ( Leipalingis) </w:t>
            </w:r>
          </w:p>
        </w:tc>
      </w:tr>
      <w:tr w:rsidR="001A46A8" w14:paraId="69EDC2BA" w14:textId="77777777" w:rsidTr="00664973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68288" w14:textId="1F78EB4C" w:rsidR="001A46A8" w:rsidRDefault="00BC0164" w:rsidP="001A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="001A46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A885A" w14:textId="75771100" w:rsidR="001A46A8" w:rsidRDefault="001A46A8" w:rsidP="001A4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dirbtuvių a</w:t>
            </w:r>
            <w:r w:rsidRPr="00514230">
              <w:rPr>
                <w:rFonts w:ascii="Times New Roman" w:hAnsi="Times New Roman" w:cs="Times New Roman"/>
                <w:sz w:val="24"/>
                <w:szCs w:val="24"/>
              </w:rPr>
              <w:t>pibendrinimas.</w:t>
            </w:r>
          </w:p>
        </w:tc>
      </w:tr>
    </w:tbl>
    <w:p w14:paraId="7BC87550" w14:textId="73D4161F" w:rsidR="004F5E43" w:rsidRPr="00366466" w:rsidRDefault="004F5E43" w:rsidP="00514230">
      <w:pPr>
        <w:rPr>
          <w:lang w:val="lt-LT"/>
        </w:rPr>
      </w:pPr>
      <w:r>
        <w:tab/>
      </w:r>
      <w:r>
        <w:tab/>
      </w:r>
    </w:p>
    <w:p w14:paraId="23E51836" w14:textId="2A619D79" w:rsidR="004F5E43" w:rsidRPr="00B76710" w:rsidRDefault="004F5E43" w:rsidP="00514230">
      <w:pPr>
        <w:rPr>
          <w:rFonts w:ascii="Times New Roman" w:hAnsi="Times New Roman" w:cs="Times New Roman"/>
          <w:sz w:val="24"/>
          <w:szCs w:val="24"/>
        </w:rPr>
      </w:pPr>
      <w:r w:rsidRPr="00B76710">
        <w:rPr>
          <w:rFonts w:ascii="Times New Roman" w:hAnsi="Times New Roman" w:cs="Times New Roman"/>
          <w:sz w:val="24"/>
          <w:szCs w:val="24"/>
        </w:rPr>
        <w:t>* Renginyje bus fotografuojama, nuotraukos viešinamos.</w:t>
      </w:r>
      <w:r w:rsidRPr="00B76710">
        <w:rPr>
          <w:rFonts w:ascii="Times New Roman" w:hAnsi="Times New Roman" w:cs="Times New Roman"/>
          <w:sz w:val="24"/>
          <w:szCs w:val="24"/>
        </w:rPr>
        <w:tab/>
      </w:r>
    </w:p>
    <w:p w14:paraId="407631EB" w14:textId="77777777" w:rsidR="004F5E43" w:rsidRPr="00B76710" w:rsidRDefault="004F5E4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4F5E43" w:rsidRPr="00B76710" w:rsidSect="00366466">
      <w:headerReference w:type="default" r:id="rId14"/>
      <w:pgSz w:w="11906" w:h="16838"/>
      <w:pgMar w:top="270" w:right="476" w:bottom="9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7A01A" w14:textId="77777777" w:rsidR="006A5851" w:rsidRDefault="006A5851">
      <w:pPr>
        <w:spacing w:line="240" w:lineRule="auto"/>
      </w:pPr>
      <w:r>
        <w:separator/>
      </w:r>
    </w:p>
  </w:endnote>
  <w:endnote w:type="continuationSeparator" w:id="0">
    <w:p w14:paraId="5B31C31F" w14:textId="77777777" w:rsidR="006A5851" w:rsidRDefault="006A5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17AB1" w14:textId="77777777" w:rsidR="006A5851" w:rsidRDefault="006A5851">
      <w:pPr>
        <w:spacing w:line="240" w:lineRule="auto"/>
      </w:pPr>
      <w:r>
        <w:separator/>
      </w:r>
    </w:p>
  </w:footnote>
  <w:footnote w:type="continuationSeparator" w:id="0">
    <w:p w14:paraId="05A10C65" w14:textId="77777777" w:rsidR="006A5851" w:rsidRDefault="006A5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1FF0" w14:textId="77777777" w:rsidR="003A5986" w:rsidRDefault="003A5986">
    <w:pPr>
      <w:jc w:val="center"/>
      <w:rPr>
        <w:b/>
      </w:rPr>
    </w:pPr>
  </w:p>
  <w:p w14:paraId="4F29404F" w14:textId="77777777" w:rsidR="003A5986" w:rsidRDefault="003A598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A8F"/>
    <w:multiLevelType w:val="hybridMultilevel"/>
    <w:tmpl w:val="F244C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0A26"/>
    <w:multiLevelType w:val="hybridMultilevel"/>
    <w:tmpl w:val="7DBCF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86"/>
    <w:rsid w:val="00033CFF"/>
    <w:rsid w:val="0010140F"/>
    <w:rsid w:val="00136025"/>
    <w:rsid w:val="001A46A8"/>
    <w:rsid w:val="002A4312"/>
    <w:rsid w:val="002F539B"/>
    <w:rsid w:val="00366466"/>
    <w:rsid w:val="00391D7B"/>
    <w:rsid w:val="003A5986"/>
    <w:rsid w:val="003C1376"/>
    <w:rsid w:val="00427610"/>
    <w:rsid w:val="004F5E43"/>
    <w:rsid w:val="00514230"/>
    <w:rsid w:val="00620F09"/>
    <w:rsid w:val="006A5851"/>
    <w:rsid w:val="006D2844"/>
    <w:rsid w:val="00840530"/>
    <w:rsid w:val="0086029C"/>
    <w:rsid w:val="00886D23"/>
    <w:rsid w:val="008C0B8E"/>
    <w:rsid w:val="008E7CA3"/>
    <w:rsid w:val="00984D3C"/>
    <w:rsid w:val="009B1024"/>
    <w:rsid w:val="009B6C86"/>
    <w:rsid w:val="00A10831"/>
    <w:rsid w:val="00A33A18"/>
    <w:rsid w:val="00A56E2F"/>
    <w:rsid w:val="00A75F0B"/>
    <w:rsid w:val="00AA3446"/>
    <w:rsid w:val="00B0395B"/>
    <w:rsid w:val="00B63719"/>
    <w:rsid w:val="00B76710"/>
    <w:rsid w:val="00BC0164"/>
    <w:rsid w:val="00BC3D18"/>
    <w:rsid w:val="00C22E1E"/>
    <w:rsid w:val="00CC7779"/>
    <w:rsid w:val="00D070C9"/>
    <w:rsid w:val="00DD41F4"/>
    <w:rsid w:val="00DF222B"/>
    <w:rsid w:val="00DF3233"/>
    <w:rsid w:val="00E47353"/>
    <w:rsid w:val="00E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0CB6"/>
  <w15:docId w15:val="{72A13BD1-6CD9-4B0D-8A58-D138CD78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79"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06AFA"/>
  </w:style>
  <w:style w:type="character" w:customStyle="1" w:styleId="FooterChar">
    <w:name w:val="Footer Char"/>
    <w:basedOn w:val="DefaultParagraphFont"/>
    <w:link w:val="Footer"/>
    <w:uiPriority w:val="99"/>
    <w:qFormat/>
    <w:rsid w:val="00206AF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6AFA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6AFA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A108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rsid w:val="001A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MoNWv3KgWP1Etoy6jsmhVXAVlA==">AMUW2mW+Z7PB0ztHMmbhSweoEzndXvmayuNwbjem+MKBIncQ2Y4OmokF05El9Etoz/Giiwrc5LZ4j68DweBmL2bnZoQplz/MXehHJuC0XniZ7OGsPRp1I6g=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Liskiava</cp:lastModifiedBy>
  <cp:revision>3</cp:revision>
  <dcterms:created xsi:type="dcterms:W3CDTF">2024-06-21T07:14:00Z</dcterms:created>
  <dcterms:modified xsi:type="dcterms:W3CDTF">2024-06-21T07:21:00Z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